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FE" w:rsidRDefault="00A70BFE" w:rsidP="00A70BFE">
      <w:pPr>
        <w:tabs>
          <w:tab w:val="left" w:pos="3240"/>
        </w:tabs>
        <w:jc w:val="center"/>
        <w:rPr>
          <w:rFonts w:ascii="GOST type B" w:hAnsi="GOST type B"/>
          <w:i/>
          <w:sz w:val="32"/>
        </w:rPr>
      </w:pPr>
    </w:p>
    <w:p w:rsidR="00A70BFE" w:rsidRDefault="00A70BFE" w:rsidP="00A70BFE">
      <w:pPr>
        <w:tabs>
          <w:tab w:val="left" w:pos="3240"/>
        </w:tabs>
        <w:jc w:val="center"/>
        <w:rPr>
          <w:rFonts w:ascii="GOST type B" w:hAnsi="GOST type B"/>
          <w:i/>
          <w:sz w:val="36"/>
        </w:rPr>
      </w:pPr>
    </w:p>
    <w:p w:rsidR="00A70BFE" w:rsidRDefault="00A70BFE">
      <w:bookmarkStart w:id="0" w:name="_GoBack"/>
      <w:bookmarkEnd w:id="0"/>
    </w:p>
    <w:tbl>
      <w:tblPr>
        <w:tblStyle w:val="7"/>
        <w:tblW w:w="0" w:type="auto"/>
        <w:tblLayout w:type="fixed"/>
        <w:tblLook w:val="04A0" w:firstRow="1" w:lastRow="0" w:firstColumn="1" w:lastColumn="0" w:noHBand="0" w:noVBand="1"/>
      </w:tblPr>
      <w:tblGrid>
        <w:gridCol w:w="9876"/>
        <w:gridCol w:w="715"/>
      </w:tblGrid>
      <w:tr w:rsidR="00A70BFE" w:rsidRPr="00191029" w:rsidTr="00A53ABF">
        <w:trPr>
          <w:trHeight w:val="15295"/>
        </w:trPr>
        <w:tc>
          <w:tcPr>
            <w:tcW w:w="10591" w:type="dxa"/>
            <w:gridSpan w:val="2"/>
          </w:tcPr>
          <w:p w:rsidR="00C60FA4" w:rsidRDefault="00A07DF6" w:rsidP="00C60FA4">
            <w:pPr>
              <w:pStyle w:val="a3"/>
              <w:spacing w:before="480" w:after="280" w:line="360" w:lineRule="auto"/>
              <w:ind w:left="0" w:right="284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lastRenderedPageBreak/>
              <w:t>Пр</w:t>
            </w:r>
            <w:r w:rsidR="00C60FA4" w:rsidRPr="009B4FF7">
              <w:rPr>
                <w:rFonts w:ascii="GOST type B" w:hAnsi="GOST type B"/>
                <w:i/>
                <w:sz w:val="28"/>
                <w:szCs w:val="28"/>
              </w:rPr>
              <w:t>иложение 1</w:t>
            </w:r>
          </w:p>
          <w:p w:rsidR="00C60FA4" w:rsidRPr="00C60FA4" w:rsidRDefault="00C60FA4" w:rsidP="00C60FA4">
            <w:pPr>
              <w:pStyle w:val="a3"/>
              <w:spacing w:before="480" w:after="280" w:line="360" w:lineRule="auto"/>
              <w:ind w:left="0" w:right="284"/>
              <w:jc w:val="center"/>
              <w:rPr>
                <w:rFonts w:ascii="GOST type B" w:hAnsi="GOST type B"/>
                <w:i/>
                <w:sz w:val="40"/>
                <w:szCs w:val="40"/>
              </w:rPr>
            </w:pPr>
            <w:r w:rsidRPr="00C60FA4">
              <w:rPr>
                <w:rFonts w:ascii="GOST type B" w:hAnsi="GOST type B"/>
                <w:i/>
                <w:sz w:val="40"/>
                <w:szCs w:val="40"/>
              </w:rPr>
              <w:t>ГЕОЛОГИЧЕСКАЯ КАРТА  №</w:t>
            </w:r>
            <w:r>
              <w:rPr>
                <w:rFonts w:ascii="GOST type B" w:hAnsi="GOST type B"/>
                <w:i/>
                <w:sz w:val="40"/>
                <w:szCs w:val="40"/>
              </w:rPr>
              <w:t>17</w:t>
            </w:r>
          </w:p>
          <w:p w:rsidR="00A53ABF" w:rsidRDefault="00A53ABF" w:rsidP="00A53ABF">
            <w:pPr>
              <w:pStyle w:val="a3"/>
              <w:spacing w:before="480" w:after="280" w:line="360" w:lineRule="auto"/>
              <w:ind w:left="1134" w:right="284"/>
              <w:jc w:val="center"/>
              <w:rPr>
                <w:rFonts w:ascii="GOST type B" w:hAnsi="GOST type B"/>
                <w:sz w:val="28"/>
                <w:szCs w:val="28"/>
              </w:rPr>
            </w:pPr>
          </w:p>
          <w:p w:rsidR="00042558" w:rsidRPr="005E172B" w:rsidRDefault="00C60FA4" w:rsidP="00C60FA4">
            <w:pPr>
              <w:pStyle w:val="a3"/>
              <w:spacing w:before="480" w:after="280" w:line="360" w:lineRule="auto"/>
              <w:ind w:left="1134" w:right="284"/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noProof/>
                <w:sz w:val="28"/>
                <w:szCs w:val="28"/>
              </w:rPr>
              <w:drawing>
                <wp:inline distT="0" distB="0" distL="0" distR="0" wp14:anchorId="280BF333" wp14:editId="6D7DAB97">
                  <wp:extent cx="8021106" cy="5701155"/>
                  <wp:effectExtent l="0" t="2222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урьевГапочкин карта 17 СВ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013747" cy="5695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BFE" w:rsidRPr="00985159" w:rsidTr="00255CCC">
        <w:trPr>
          <w:trHeight w:val="275"/>
        </w:trPr>
        <w:tc>
          <w:tcPr>
            <w:tcW w:w="9876" w:type="dxa"/>
            <w:vMerge w:val="restart"/>
          </w:tcPr>
          <w:p w:rsidR="00A70BFE" w:rsidRDefault="00A70BFE" w:rsidP="00255CCC"/>
        </w:tc>
        <w:tc>
          <w:tcPr>
            <w:tcW w:w="715" w:type="dxa"/>
          </w:tcPr>
          <w:p w:rsidR="00A70BFE" w:rsidRDefault="00A70BFE" w:rsidP="00255CCC">
            <w:pPr>
              <w:rPr>
                <w:sz w:val="8"/>
                <w:szCs w:val="8"/>
              </w:rPr>
            </w:pPr>
          </w:p>
          <w:p w:rsidR="00A70BFE" w:rsidRPr="00985159" w:rsidRDefault="00A70BFE" w:rsidP="00255CCC">
            <w:pPr>
              <w:rPr>
                <w:rFonts w:ascii="GOST type B" w:hAnsi="GOST type B"/>
                <w:i/>
                <w:sz w:val="24"/>
                <w:szCs w:val="24"/>
              </w:rPr>
            </w:pPr>
            <w:r w:rsidRPr="00985159">
              <w:rPr>
                <w:rFonts w:ascii="GOST type B" w:hAnsi="GOST type B"/>
                <w:i/>
                <w:sz w:val="24"/>
                <w:szCs w:val="24"/>
              </w:rPr>
              <w:t>Лист</w:t>
            </w:r>
          </w:p>
        </w:tc>
      </w:tr>
      <w:tr w:rsidR="00A70BFE" w:rsidRPr="00985159" w:rsidTr="00255CCC">
        <w:trPr>
          <w:trHeight w:val="412"/>
        </w:trPr>
        <w:tc>
          <w:tcPr>
            <w:tcW w:w="9876" w:type="dxa"/>
            <w:vMerge/>
          </w:tcPr>
          <w:p w:rsidR="00A70BFE" w:rsidRDefault="00A70BFE" w:rsidP="00255CCC"/>
        </w:tc>
        <w:tc>
          <w:tcPr>
            <w:tcW w:w="715" w:type="dxa"/>
          </w:tcPr>
          <w:p w:rsidR="00A70BFE" w:rsidRDefault="00A70BFE" w:rsidP="00255CCC">
            <w:pPr>
              <w:rPr>
                <w:sz w:val="8"/>
                <w:szCs w:val="8"/>
              </w:rPr>
            </w:pPr>
          </w:p>
          <w:p w:rsidR="00A70BFE" w:rsidRPr="00BB4DA9" w:rsidRDefault="00A70BFE" w:rsidP="00255CCC">
            <w:pPr>
              <w:jc w:val="center"/>
              <w:rPr>
                <w:i/>
                <w:sz w:val="28"/>
                <w:szCs w:val="28"/>
              </w:rPr>
            </w:pPr>
          </w:p>
          <w:p w:rsidR="00A70BFE" w:rsidRPr="00985159" w:rsidRDefault="00A70BFE" w:rsidP="00255CCC">
            <w:pPr>
              <w:rPr>
                <w:sz w:val="8"/>
                <w:szCs w:val="8"/>
              </w:rPr>
            </w:pPr>
          </w:p>
        </w:tc>
      </w:tr>
    </w:tbl>
    <w:p w:rsidR="00EB3575" w:rsidRDefault="00B92225" w:rsidP="00A07DF6">
      <w:pPr>
        <w:tabs>
          <w:tab w:val="left" w:pos="3828"/>
        </w:tabs>
      </w:pPr>
    </w:p>
    <w:sectPr w:rsidR="00EB3575" w:rsidSect="00D31E40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ST type B">
    <w:panose1 w:val="02010404020404060303"/>
    <w:charset w:val="CC"/>
    <w:family w:val="auto"/>
    <w:pitch w:val="variable"/>
    <w:sig w:usb0="8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A1076"/>
    <w:multiLevelType w:val="hybridMultilevel"/>
    <w:tmpl w:val="84DEA526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517B1D2C"/>
    <w:multiLevelType w:val="hybridMultilevel"/>
    <w:tmpl w:val="C3A89988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>
    <w:nsid w:val="66EC3640"/>
    <w:multiLevelType w:val="hybridMultilevel"/>
    <w:tmpl w:val="CA165F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FE"/>
    <w:rsid w:val="00042558"/>
    <w:rsid w:val="00080A3C"/>
    <w:rsid w:val="000B0923"/>
    <w:rsid w:val="000C6883"/>
    <w:rsid w:val="000F2C43"/>
    <w:rsid w:val="001213A6"/>
    <w:rsid w:val="001364F2"/>
    <w:rsid w:val="00143C8C"/>
    <w:rsid w:val="00151879"/>
    <w:rsid w:val="00155587"/>
    <w:rsid w:val="00170BB9"/>
    <w:rsid w:val="00181C3E"/>
    <w:rsid w:val="001B540C"/>
    <w:rsid w:val="001C6F30"/>
    <w:rsid w:val="00226514"/>
    <w:rsid w:val="00262770"/>
    <w:rsid w:val="0027064B"/>
    <w:rsid w:val="003537A1"/>
    <w:rsid w:val="003A0989"/>
    <w:rsid w:val="003F134A"/>
    <w:rsid w:val="00452CE5"/>
    <w:rsid w:val="00516227"/>
    <w:rsid w:val="00525CB8"/>
    <w:rsid w:val="00583FB5"/>
    <w:rsid w:val="005E172B"/>
    <w:rsid w:val="00600882"/>
    <w:rsid w:val="0060255D"/>
    <w:rsid w:val="006472A3"/>
    <w:rsid w:val="00655A9B"/>
    <w:rsid w:val="00684416"/>
    <w:rsid w:val="00701B37"/>
    <w:rsid w:val="007360AD"/>
    <w:rsid w:val="00741EC9"/>
    <w:rsid w:val="00757A99"/>
    <w:rsid w:val="00790258"/>
    <w:rsid w:val="007916FF"/>
    <w:rsid w:val="007D6ED9"/>
    <w:rsid w:val="00811B17"/>
    <w:rsid w:val="00881B6E"/>
    <w:rsid w:val="008E393A"/>
    <w:rsid w:val="009B4FF7"/>
    <w:rsid w:val="009F4131"/>
    <w:rsid w:val="00A07DF6"/>
    <w:rsid w:val="00A16470"/>
    <w:rsid w:val="00A309E2"/>
    <w:rsid w:val="00A53ABF"/>
    <w:rsid w:val="00A70BFE"/>
    <w:rsid w:val="00A90C30"/>
    <w:rsid w:val="00AD7074"/>
    <w:rsid w:val="00AF6730"/>
    <w:rsid w:val="00B011B5"/>
    <w:rsid w:val="00B2358D"/>
    <w:rsid w:val="00B92225"/>
    <w:rsid w:val="00C373C2"/>
    <w:rsid w:val="00C60FA4"/>
    <w:rsid w:val="00DA3569"/>
    <w:rsid w:val="00DC5763"/>
    <w:rsid w:val="00DC6E8A"/>
    <w:rsid w:val="00E65D80"/>
    <w:rsid w:val="00EB46AA"/>
    <w:rsid w:val="00F2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FE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B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FE"/>
    <w:pPr>
      <w:ind w:left="720"/>
      <w:contextualSpacing/>
    </w:pPr>
  </w:style>
  <w:style w:type="paragraph" w:customStyle="1" w:styleId="a4">
    <w:name w:val="Чертежный"/>
    <w:rsid w:val="00A70BF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A70B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A70BFE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table" w:customStyle="1" w:styleId="7">
    <w:name w:val="Сетка таблицы7"/>
    <w:basedOn w:val="a1"/>
    <w:next w:val="a5"/>
    <w:uiPriority w:val="59"/>
    <w:rsid w:val="00A70B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DC6E8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5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FE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B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FE"/>
    <w:pPr>
      <w:ind w:left="720"/>
      <w:contextualSpacing/>
    </w:pPr>
  </w:style>
  <w:style w:type="paragraph" w:customStyle="1" w:styleId="a4">
    <w:name w:val="Чертежный"/>
    <w:rsid w:val="00A70BF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A70B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A70BFE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table" w:customStyle="1" w:styleId="7">
    <w:name w:val="Сетка таблицы7"/>
    <w:basedOn w:val="a1"/>
    <w:next w:val="a5"/>
    <w:uiPriority w:val="59"/>
    <w:rsid w:val="00A70B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DC6E8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5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2D569-8F77-4F60-9BD5-9E8F6E1D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Рулев</dc:creator>
  <cp:lastModifiedBy>aud247</cp:lastModifiedBy>
  <cp:revision>14</cp:revision>
  <dcterms:created xsi:type="dcterms:W3CDTF">2021-04-11T14:26:00Z</dcterms:created>
  <dcterms:modified xsi:type="dcterms:W3CDTF">2024-11-07T06:36:00Z</dcterms:modified>
</cp:coreProperties>
</file>